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E0" w:rsidRDefault="002D16E0" w:rsidP="002D16E0">
      <w:pPr>
        <w:pStyle w:val="NoSpacing"/>
        <w:rPr>
          <w:sz w:val="40"/>
        </w:rPr>
      </w:pPr>
      <w:r>
        <w:rPr>
          <w:sz w:val="44"/>
        </w:rPr>
        <w:t xml:space="preserve">              DPG DEGREE</w:t>
      </w:r>
      <w:r w:rsidRPr="00987641">
        <w:rPr>
          <w:sz w:val="44"/>
        </w:rPr>
        <w:t xml:space="preserve"> COLLEGE </w:t>
      </w:r>
      <w:r>
        <w:rPr>
          <w:sz w:val="44"/>
        </w:rPr>
        <w:t>GURGAON</w:t>
      </w:r>
    </w:p>
    <w:p w:rsidR="002D16E0" w:rsidRDefault="002D16E0" w:rsidP="002D16E0">
      <w:pPr>
        <w:pStyle w:val="NoSpacing"/>
        <w:rPr>
          <w:sz w:val="40"/>
        </w:rPr>
      </w:pPr>
      <w:r>
        <w:rPr>
          <w:sz w:val="40"/>
        </w:rPr>
        <w:t xml:space="preserve">LESSON </w:t>
      </w:r>
      <w:r w:rsidRPr="00987641">
        <w:rPr>
          <w:sz w:val="40"/>
        </w:rPr>
        <w:t xml:space="preserve"> PLANNER FOR THE SEM</w:t>
      </w:r>
      <w:r>
        <w:rPr>
          <w:sz w:val="40"/>
        </w:rPr>
        <w:t>ESTER II</w:t>
      </w:r>
      <w:r w:rsidRPr="00987641">
        <w:rPr>
          <w:sz w:val="40"/>
        </w:rPr>
        <w:t xml:space="preserve"> </w:t>
      </w:r>
      <w:r>
        <w:rPr>
          <w:sz w:val="40"/>
        </w:rPr>
        <w:t>(A.Y. -2017-18)</w:t>
      </w:r>
    </w:p>
    <w:p w:rsidR="002D16E0" w:rsidRPr="00987641" w:rsidRDefault="002D16E0" w:rsidP="002D16E0">
      <w:pPr>
        <w:pStyle w:val="NoSpacing"/>
        <w:jc w:val="center"/>
        <w:rPr>
          <w:sz w:val="40"/>
        </w:rPr>
      </w:pPr>
    </w:p>
    <w:p w:rsidR="002D16E0" w:rsidRPr="004E5B09" w:rsidRDefault="002D16E0" w:rsidP="002D16E0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4E5B09">
        <w:rPr>
          <w:b/>
          <w:sz w:val="28"/>
          <w:szCs w:val="28"/>
        </w:rPr>
        <w:t>NAME OF THE TEACHER:</w:t>
      </w:r>
      <w:r w:rsidRPr="004E5B09">
        <w:rPr>
          <w:b/>
          <w:i/>
          <w:sz w:val="28"/>
          <w:szCs w:val="28"/>
        </w:rPr>
        <w:t xml:space="preserve"> </w:t>
      </w:r>
      <w:r w:rsidR="00B60B40">
        <w:rPr>
          <w:b/>
          <w:i/>
          <w:sz w:val="28"/>
          <w:szCs w:val="28"/>
        </w:rPr>
        <w:t>MS.J</w:t>
      </w:r>
      <w:r w:rsidR="008A0CAF">
        <w:rPr>
          <w:b/>
          <w:i/>
          <w:sz w:val="28"/>
          <w:szCs w:val="28"/>
        </w:rPr>
        <w:t>YOTI</w:t>
      </w:r>
      <w:r w:rsidRPr="004E5B09">
        <w:rPr>
          <w:b/>
          <w:i/>
          <w:sz w:val="28"/>
          <w:szCs w:val="28"/>
        </w:rPr>
        <w:t>( Assistant Professor)</w:t>
      </w:r>
    </w:p>
    <w:tbl>
      <w:tblPr>
        <w:tblStyle w:val="TableGrid"/>
        <w:tblW w:w="4568" w:type="pct"/>
        <w:tblLook w:val="04A0"/>
      </w:tblPr>
      <w:tblGrid>
        <w:gridCol w:w="1380"/>
        <w:gridCol w:w="1568"/>
        <w:gridCol w:w="5801"/>
      </w:tblGrid>
      <w:tr w:rsidR="002D16E0" w:rsidTr="002D16E0">
        <w:trPr>
          <w:trHeight w:val="390"/>
        </w:trPr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316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B.a- </w:t>
            </w:r>
            <w:r w:rsidR="00630085">
              <w:rPr>
                <w:b/>
                <w:sz w:val="28"/>
                <w:szCs w:val="28"/>
              </w:rPr>
              <w:t>1</w:t>
            </w:r>
            <w:r w:rsidRPr="004E61D1">
              <w:rPr>
                <w:b/>
                <w:sz w:val="28"/>
                <w:szCs w:val="28"/>
                <w:vertAlign w:val="superscript"/>
              </w:rPr>
              <w:t>rd</w:t>
            </w:r>
            <w:r w:rsidR="008A0CAF">
              <w:rPr>
                <w:b/>
                <w:sz w:val="28"/>
                <w:szCs w:val="28"/>
              </w:rPr>
              <w:t xml:space="preserve"> Year Semester- II</w:t>
            </w:r>
            <w:r>
              <w:rPr>
                <w:b/>
                <w:sz w:val="28"/>
                <w:szCs w:val="28"/>
              </w:rPr>
              <w:t xml:space="preserve"> (Section A )</w:t>
            </w:r>
          </w:p>
        </w:tc>
      </w:tr>
      <w:tr w:rsidR="002D16E0" w:rsidTr="002D16E0">
        <w:trPr>
          <w:trHeight w:val="285"/>
        </w:trPr>
        <w:tc>
          <w:tcPr>
            <w:tcW w:w="789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SUBJECTS</w:t>
            </w:r>
          </w:p>
        </w:tc>
        <w:tc>
          <w:tcPr>
            <w:tcW w:w="3316" w:type="pct"/>
            <w:tcBorders>
              <w:top w:val="single" w:sz="4" w:space="0" w:color="auto"/>
            </w:tcBorders>
          </w:tcPr>
          <w:p w:rsidR="002D16E0" w:rsidRDefault="00BE36D4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Micro</w:t>
            </w:r>
            <w:r w:rsidR="002D16E0">
              <w:rPr>
                <w:b/>
                <w:sz w:val="28"/>
                <w:szCs w:val="28"/>
              </w:rPr>
              <w:t xml:space="preserve"> economics</w:t>
            </w:r>
          </w:p>
        </w:tc>
      </w:tr>
      <w:tr w:rsidR="002D16E0" w:rsidTr="002D16E0">
        <w:trPr>
          <w:trHeight w:val="442"/>
        </w:trPr>
        <w:tc>
          <w:tcPr>
            <w:tcW w:w="789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</w:tr>
      <w:tr w:rsidR="002D16E0" w:rsidTr="002D16E0">
        <w:trPr>
          <w:trHeight w:val="1780"/>
        </w:trPr>
        <w:tc>
          <w:tcPr>
            <w:tcW w:w="789" w:type="pct"/>
          </w:tcPr>
          <w:p w:rsidR="002D16E0" w:rsidRPr="00630085" w:rsidRDefault="002D16E0" w:rsidP="00BE36D4">
            <w:pPr>
              <w:rPr>
                <w:b/>
                <w:sz w:val="24"/>
                <w:szCs w:val="24"/>
              </w:rPr>
            </w:pPr>
            <w:r w:rsidRPr="007B3992">
              <w:rPr>
                <w:b/>
                <w:sz w:val="32"/>
                <w:szCs w:val="32"/>
              </w:rPr>
              <w:t>UNIT-I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30085">
              <w:rPr>
                <w:b/>
                <w:sz w:val="24"/>
                <w:szCs w:val="24"/>
              </w:rPr>
              <w:t xml:space="preserve">CHAPTER-1 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WEEK-1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Day-1</w:t>
            </w:r>
          </w:p>
          <w:p w:rsidR="002D16E0" w:rsidRPr="00F037DF" w:rsidRDefault="002D16E0" w:rsidP="00BE36D4">
            <w:pPr>
              <w:rPr>
                <w:b/>
              </w:rPr>
            </w:pPr>
            <w:r w:rsidRPr="00F037DF">
              <w:rPr>
                <w:b/>
              </w:rPr>
              <w:t>1.1.1</w:t>
            </w: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06352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2D16E0" w:rsidP="00BE36D4">
            <w:bookmarkStart w:id="0" w:name="_GoBack"/>
            <w:bookmarkEnd w:id="0"/>
            <w:r>
              <w:t>-</w:t>
            </w:r>
          </w:p>
          <w:p w:rsidR="002D16E0" w:rsidRPr="00630085" w:rsidRDefault="00BE36D4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Market structure :</w:t>
            </w:r>
          </w:p>
          <w:p w:rsidR="00BE36D4" w:rsidRDefault="00BE36D4" w:rsidP="00BE36D4">
            <w:r>
              <w:t>Its meaning and features</w:t>
            </w:r>
          </w:p>
          <w:p w:rsidR="002D16E0" w:rsidRDefault="002D16E0" w:rsidP="00BE36D4"/>
        </w:tc>
      </w:tr>
      <w:tr w:rsidR="002D16E0" w:rsidTr="002D16E0">
        <w:trPr>
          <w:trHeight w:val="70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Day-2</w:t>
            </w:r>
          </w:p>
          <w:p w:rsidR="002D16E0" w:rsidRPr="008D2FD4" w:rsidRDefault="00C41F65" w:rsidP="00BE36D4">
            <w:pPr>
              <w:rPr>
                <w:b/>
              </w:rPr>
            </w:pPr>
            <w:r>
              <w:rPr>
                <w:b/>
              </w:rPr>
              <w:t>1.2.1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BE36D4" w:rsidP="00BE36D4">
            <w:r>
              <w:t>Main forms of market structure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Day-3</w:t>
            </w:r>
          </w:p>
          <w:p w:rsidR="002D16E0" w:rsidRPr="008D2FD4" w:rsidRDefault="00C41F65" w:rsidP="00BE36D4">
            <w:pPr>
              <w:rPr>
                <w:b/>
              </w:rPr>
            </w:pPr>
            <w:r>
              <w:rPr>
                <w:b/>
              </w:rPr>
              <w:t>1.3.1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BE36D4" w:rsidP="00BE36D4">
            <w:r>
              <w:t>Perfectly competitive market and its  features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Day-4</w:t>
            </w:r>
          </w:p>
          <w:p w:rsidR="002D16E0" w:rsidRPr="008D2FD4" w:rsidRDefault="00C41F65" w:rsidP="00BE36D4">
            <w:pPr>
              <w:rPr>
                <w:b/>
              </w:rPr>
            </w:pPr>
            <w:r>
              <w:rPr>
                <w:b/>
              </w:rPr>
              <w:t>1.4.1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BE36D4" w:rsidP="00BE36D4">
            <w:r>
              <w:t>Pure and perfect competition</w:t>
            </w:r>
          </w:p>
          <w:p w:rsidR="002D16E0" w:rsidRDefault="005E43DC" w:rsidP="00BE36D4">
            <w:r>
              <w:t>M</w:t>
            </w:r>
            <w:r w:rsidR="00AC41A2">
              <w:t>onopoly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Day-5</w:t>
            </w:r>
          </w:p>
          <w:p w:rsidR="002D16E0" w:rsidRPr="008D2FD4" w:rsidRDefault="00C41F65" w:rsidP="00BE36D4">
            <w:pPr>
              <w:rPr>
                <w:b/>
              </w:rPr>
            </w:pPr>
            <w:r>
              <w:rPr>
                <w:b/>
              </w:rPr>
              <w:t>1.5.1</w:t>
            </w:r>
          </w:p>
        </w:tc>
        <w:tc>
          <w:tcPr>
            <w:tcW w:w="3316" w:type="pct"/>
          </w:tcPr>
          <w:p w:rsidR="002D16E0" w:rsidRDefault="00AC41A2" w:rsidP="00BE36D4">
            <w:r>
              <w:t>Imperfect competitive market and monopolistic competition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Day-6</w:t>
            </w:r>
          </w:p>
          <w:p w:rsidR="002D16E0" w:rsidRPr="008D2FD4" w:rsidRDefault="00C41F65" w:rsidP="00BE36D4">
            <w:pPr>
              <w:rPr>
                <w:b/>
              </w:rPr>
            </w:pPr>
            <w:r>
              <w:rPr>
                <w:b/>
              </w:rPr>
              <w:t>1.6.1</w:t>
            </w:r>
          </w:p>
        </w:tc>
        <w:tc>
          <w:tcPr>
            <w:tcW w:w="3316" w:type="pct"/>
          </w:tcPr>
          <w:p w:rsidR="002D16E0" w:rsidRDefault="00AC41A2" w:rsidP="00BE36D4">
            <w:r>
              <w:t>Duopoly and oligopoly</w:t>
            </w:r>
          </w:p>
          <w:p w:rsidR="002D16E0" w:rsidRDefault="002D16E0" w:rsidP="00BE36D4"/>
        </w:tc>
      </w:tr>
      <w:tr w:rsidR="002D16E0" w:rsidTr="002D16E0">
        <w:trPr>
          <w:trHeight w:val="737"/>
        </w:trPr>
        <w:tc>
          <w:tcPr>
            <w:tcW w:w="789" w:type="pct"/>
          </w:tcPr>
          <w:p w:rsidR="002D16E0" w:rsidRDefault="005E43DC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CHAPTER-2</w:t>
            </w:r>
          </w:p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Day-1</w:t>
            </w:r>
          </w:p>
          <w:p w:rsidR="002D16E0" w:rsidRDefault="00C41F65" w:rsidP="00BE36D4">
            <w:pPr>
              <w:rPr>
                <w:b/>
              </w:rPr>
            </w:pPr>
            <w:r>
              <w:rPr>
                <w:b/>
              </w:rPr>
              <w:t>2</w:t>
            </w:r>
            <w:r w:rsidR="002D16E0">
              <w:rPr>
                <w:b/>
              </w:rPr>
              <w:t>.1.1</w:t>
            </w: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AC41A2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Theory of perfect competition :its meaning and assumptions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9/1//18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2   </w:t>
            </w:r>
            <w:r>
              <w:rPr>
                <w:b/>
                <w:sz w:val="28"/>
                <w:szCs w:val="28"/>
              </w:rPr>
              <w:lastRenderedPageBreak/>
              <w:t xml:space="preserve">Day-2  </w:t>
            </w:r>
          </w:p>
          <w:p w:rsidR="002D16E0" w:rsidRPr="007B3992" w:rsidRDefault="00C41F65" w:rsidP="00BE36D4">
            <w:pPr>
              <w:rPr>
                <w:b/>
              </w:rPr>
            </w:pPr>
            <w:r>
              <w:rPr>
                <w:b/>
              </w:rPr>
              <w:t>2.2.1</w:t>
            </w:r>
          </w:p>
        </w:tc>
        <w:tc>
          <w:tcPr>
            <w:tcW w:w="3316" w:type="pct"/>
          </w:tcPr>
          <w:p w:rsidR="002D16E0" w:rsidRDefault="00AC41A2" w:rsidP="00BE36D4">
            <w:r>
              <w:lastRenderedPageBreak/>
              <w:t>Pure and perfect competition</w:t>
            </w:r>
          </w:p>
          <w:p w:rsidR="002D16E0" w:rsidRPr="00180760" w:rsidRDefault="002D16E0" w:rsidP="00BE36D4"/>
          <w:p w:rsidR="002D16E0" w:rsidRPr="00180760" w:rsidRDefault="002D16E0" w:rsidP="00BE36D4"/>
        </w:tc>
      </w:tr>
      <w:tr w:rsidR="002D16E0" w:rsidTr="002D16E0">
        <w:trPr>
          <w:trHeight w:val="482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Day-3</w:t>
            </w:r>
          </w:p>
          <w:p w:rsidR="002D16E0" w:rsidRPr="008524A1" w:rsidRDefault="00C41F65" w:rsidP="00BE36D4">
            <w:pPr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3316" w:type="pct"/>
          </w:tcPr>
          <w:p w:rsidR="002D16E0" w:rsidRDefault="00AC41A2" w:rsidP="00BE36D4">
            <w:r>
              <w:t>Price determination under perfect competition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Day-4</w:t>
            </w:r>
          </w:p>
          <w:p w:rsidR="002D16E0" w:rsidRPr="008524A1" w:rsidRDefault="00C41F65" w:rsidP="00BE36D4">
            <w:pPr>
              <w:rPr>
                <w:b/>
              </w:rPr>
            </w:pPr>
            <w:r>
              <w:rPr>
                <w:b/>
              </w:rPr>
              <w:t>2.4.1</w:t>
            </w:r>
          </w:p>
        </w:tc>
        <w:tc>
          <w:tcPr>
            <w:tcW w:w="3316" w:type="pct"/>
          </w:tcPr>
          <w:p w:rsidR="002D16E0" w:rsidRDefault="002D16E0" w:rsidP="00BE36D4"/>
          <w:p w:rsidR="002D16E0" w:rsidRDefault="00AC41A2" w:rsidP="00BE36D4">
            <w:r>
              <w:t>Market price vs normal price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Day-5</w:t>
            </w:r>
          </w:p>
          <w:p w:rsidR="002D16E0" w:rsidRPr="008524A1" w:rsidRDefault="00C41F65" w:rsidP="00BE36D4">
            <w:pPr>
              <w:rPr>
                <w:b/>
              </w:rPr>
            </w:pPr>
            <w:r>
              <w:rPr>
                <w:b/>
              </w:rPr>
              <w:t>2.5.1</w:t>
            </w:r>
          </w:p>
        </w:tc>
        <w:tc>
          <w:tcPr>
            <w:tcW w:w="3316" w:type="pct"/>
          </w:tcPr>
          <w:p w:rsidR="002D16E0" w:rsidRDefault="00AC41A2" w:rsidP="00BE36D4">
            <w:r>
              <w:t xml:space="preserve">Equilibrium of the firm under perfect competition and short run equilibrium of the firm 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Day-6</w:t>
            </w:r>
          </w:p>
          <w:p w:rsidR="002D16E0" w:rsidRPr="008524A1" w:rsidRDefault="00C41F65" w:rsidP="00BE36D4">
            <w:pPr>
              <w:rPr>
                <w:b/>
              </w:rPr>
            </w:pPr>
            <w:r>
              <w:rPr>
                <w:b/>
              </w:rPr>
              <w:t>2.6.1</w:t>
            </w:r>
          </w:p>
        </w:tc>
        <w:tc>
          <w:tcPr>
            <w:tcW w:w="3316" w:type="pct"/>
          </w:tcPr>
          <w:p w:rsidR="002D16E0" w:rsidRDefault="00AC41A2" w:rsidP="00BE36D4">
            <w:pPr>
              <w:pStyle w:val="NoSpacing"/>
            </w:pPr>
            <w:r>
              <w:t>Determination of the long run equilibrium of the firm</w:t>
            </w:r>
          </w:p>
          <w:p w:rsidR="002D16E0" w:rsidRDefault="002D16E0" w:rsidP="00BE36D4">
            <w:pPr>
              <w:pStyle w:val="NoSpacing"/>
            </w:pPr>
          </w:p>
        </w:tc>
      </w:tr>
      <w:tr w:rsidR="002D16E0" w:rsidTr="002D16E0">
        <w:tc>
          <w:tcPr>
            <w:tcW w:w="789" w:type="pct"/>
          </w:tcPr>
          <w:p w:rsidR="00396D74" w:rsidRPr="00630085" w:rsidRDefault="005E43DC" w:rsidP="00396D74">
            <w:pPr>
              <w:rPr>
                <w:b/>
                <w:sz w:val="20"/>
                <w:szCs w:val="20"/>
              </w:rPr>
            </w:pPr>
            <w:r w:rsidRPr="00630085">
              <w:rPr>
                <w:b/>
                <w:sz w:val="24"/>
                <w:szCs w:val="24"/>
              </w:rPr>
              <w:t>CHAPTER-3</w:t>
            </w:r>
            <w:r w:rsidR="00C41F65" w:rsidRPr="00630085">
              <w:rPr>
                <w:b/>
                <w:sz w:val="20"/>
                <w:szCs w:val="20"/>
              </w:rPr>
              <w:t xml:space="preserve"> 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Day-1</w:t>
            </w:r>
          </w:p>
          <w:p w:rsidR="002D16E0" w:rsidRPr="008524A1" w:rsidRDefault="00C41F65" w:rsidP="00BE36D4">
            <w:pPr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3316" w:type="pct"/>
          </w:tcPr>
          <w:p w:rsidR="002D16E0" w:rsidRPr="00630085" w:rsidRDefault="00A26F2D" w:rsidP="00BE36D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Theory of monopoly firm:</w:t>
            </w:r>
          </w:p>
          <w:p w:rsidR="00A26F2D" w:rsidRDefault="00A26F2D" w:rsidP="00BE36D4">
            <w:pPr>
              <w:pStyle w:val="NoSpacing"/>
            </w:pPr>
            <w:r w:rsidRPr="00630085">
              <w:rPr>
                <w:b/>
                <w:bCs/>
                <w:sz w:val="28"/>
                <w:szCs w:val="28"/>
              </w:rPr>
              <w:t>Its meaning and features</w:t>
            </w:r>
          </w:p>
          <w:p w:rsidR="002D16E0" w:rsidRDefault="002D16E0" w:rsidP="00BE36D4">
            <w:pPr>
              <w:pStyle w:val="NoSpacing"/>
            </w:pP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Day-2</w:t>
            </w:r>
          </w:p>
          <w:p w:rsidR="002D16E0" w:rsidRPr="008524A1" w:rsidRDefault="00C41F65" w:rsidP="00BE36D4">
            <w:pPr>
              <w:rPr>
                <w:b/>
              </w:rPr>
            </w:pPr>
            <w:r>
              <w:rPr>
                <w:b/>
              </w:rPr>
              <w:t>3.2.1</w:t>
            </w:r>
          </w:p>
        </w:tc>
        <w:tc>
          <w:tcPr>
            <w:tcW w:w="3316" w:type="pct"/>
          </w:tcPr>
          <w:p w:rsidR="002D16E0" w:rsidRDefault="00A26F2D" w:rsidP="00BE36D4">
            <w:r>
              <w:t>Determination of price and output under monopoly and total revenue and total cost curve approach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Day-3</w:t>
            </w:r>
          </w:p>
          <w:p w:rsidR="002D16E0" w:rsidRPr="008524A1" w:rsidRDefault="00C41F65" w:rsidP="00BE36D4">
            <w:pPr>
              <w:rPr>
                <w:b/>
              </w:rPr>
            </w:pPr>
            <w:r>
              <w:rPr>
                <w:b/>
              </w:rPr>
              <w:t>3.3.1</w:t>
            </w:r>
          </w:p>
        </w:tc>
        <w:tc>
          <w:tcPr>
            <w:tcW w:w="3316" w:type="pct"/>
          </w:tcPr>
          <w:p w:rsidR="002D16E0" w:rsidRDefault="002D16E0" w:rsidP="00BE36D4"/>
          <w:p w:rsidR="002D16E0" w:rsidRDefault="00A26F2D" w:rsidP="00BE36D4">
            <w:r>
              <w:t>Marginal revenue and marginal cost approach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Day-4</w:t>
            </w:r>
          </w:p>
          <w:p w:rsidR="002D16E0" w:rsidRPr="00E071B4" w:rsidRDefault="00C41F65" w:rsidP="00BE36D4">
            <w:pPr>
              <w:rPr>
                <w:b/>
              </w:rPr>
            </w:pPr>
            <w:r>
              <w:rPr>
                <w:b/>
              </w:rPr>
              <w:t>3.4.1</w:t>
            </w:r>
          </w:p>
        </w:tc>
        <w:tc>
          <w:tcPr>
            <w:tcW w:w="3316" w:type="pct"/>
          </w:tcPr>
          <w:p w:rsidR="002D16E0" w:rsidRDefault="002D16E0" w:rsidP="00BE36D4"/>
          <w:p w:rsidR="002D16E0" w:rsidRDefault="00A26F2D" w:rsidP="00BE36D4">
            <w:r>
              <w:t>Distinction between monopoly and perfect competition</w:t>
            </w:r>
          </w:p>
        </w:tc>
      </w:tr>
      <w:tr w:rsidR="002D16E0" w:rsidTr="002D16E0">
        <w:trPr>
          <w:trHeight w:val="420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Day-5</w:t>
            </w:r>
          </w:p>
          <w:p w:rsidR="002D16E0" w:rsidRPr="00A5716A" w:rsidRDefault="00C41F65" w:rsidP="00BE36D4">
            <w:pPr>
              <w:rPr>
                <w:b/>
              </w:rPr>
            </w:pPr>
            <w:r>
              <w:rPr>
                <w:b/>
              </w:rPr>
              <w:t>3.5.1</w:t>
            </w:r>
          </w:p>
        </w:tc>
        <w:tc>
          <w:tcPr>
            <w:tcW w:w="3316" w:type="pct"/>
          </w:tcPr>
          <w:p w:rsidR="002D16E0" w:rsidRDefault="00A26F2D" w:rsidP="00BE36D4">
            <w:r>
              <w:t>Price discrimination or discriminating monopoly and types of price discrimination</w:t>
            </w:r>
          </w:p>
          <w:p w:rsidR="002D16E0" w:rsidRPr="008203C4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Day-6</w:t>
            </w:r>
          </w:p>
          <w:p w:rsidR="002D16E0" w:rsidRPr="00A5716A" w:rsidRDefault="00C41F65" w:rsidP="00BE36D4">
            <w:pPr>
              <w:rPr>
                <w:b/>
              </w:rPr>
            </w:pPr>
            <w:r>
              <w:rPr>
                <w:b/>
              </w:rPr>
              <w:t>3.5.2</w:t>
            </w:r>
          </w:p>
        </w:tc>
        <w:tc>
          <w:tcPr>
            <w:tcW w:w="3316" w:type="pct"/>
          </w:tcPr>
          <w:p w:rsidR="002D16E0" w:rsidRDefault="002D16E0" w:rsidP="00BE36D4"/>
          <w:p w:rsidR="002D16E0" w:rsidRDefault="00A26F2D" w:rsidP="00BE36D4">
            <w:r>
              <w:t>Degrees of price discrimination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4 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Day-1</w:t>
            </w:r>
          </w:p>
          <w:p w:rsidR="002D16E0" w:rsidRPr="00A5716A" w:rsidRDefault="00C41F65" w:rsidP="00BE36D4">
            <w:pPr>
              <w:rPr>
                <w:b/>
              </w:rPr>
            </w:pPr>
            <w:r>
              <w:rPr>
                <w:b/>
              </w:rPr>
              <w:t>3.5.3</w:t>
            </w:r>
          </w:p>
        </w:tc>
        <w:tc>
          <w:tcPr>
            <w:tcW w:w="3316" w:type="pct"/>
          </w:tcPr>
          <w:p w:rsidR="002D16E0" w:rsidRPr="00F93059" w:rsidRDefault="00A26F2D" w:rsidP="00BE36D4">
            <w:r>
              <w:t xml:space="preserve">Essential conditions for price discrimination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Day-2</w:t>
            </w:r>
          </w:p>
          <w:p w:rsidR="002D16E0" w:rsidRPr="00A5716A" w:rsidRDefault="00C41F65" w:rsidP="00BE36D4">
            <w:pPr>
              <w:rPr>
                <w:b/>
              </w:rPr>
            </w:pPr>
            <w:r>
              <w:rPr>
                <w:b/>
              </w:rPr>
              <w:t>3.5.4</w:t>
            </w:r>
          </w:p>
        </w:tc>
        <w:tc>
          <w:tcPr>
            <w:tcW w:w="3316" w:type="pct"/>
          </w:tcPr>
          <w:p w:rsidR="002D16E0" w:rsidRDefault="000D66E3" w:rsidP="00BE36D4">
            <w:r>
              <w:t>When price discrimination profitable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Day-3</w:t>
            </w:r>
          </w:p>
          <w:p w:rsidR="002D16E0" w:rsidRPr="00A5716A" w:rsidRDefault="00C41F65" w:rsidP="00BE36D4">
            <w:pPr>
              <w:rPr>
                <w:b/>
              </w:rPr>
            </w:pPr>
            <w:r>
              <w:rPr>
                <w:b/>
              </w:rPr>
              <w:t>3.6.1</w:t>
            </w:r>
          </w:p>
        </w:tc>
        <w:tc>
          <w:tcPr>
            <w:tcW w:w="3316" w:type="pct"/>
          </w:tcPr>
          <w:p w:rsidR="002D16E0" w:rsidRDefault="000D66E3" w:rsidP="00BE36D4">
            <w:r>
              <w:t xml:space="preserve">Price and output determination under discriminating monopoly                                                                             </w:t>
            </w:r>
          </w:p>
          <w:p w:rsidR="002D16E0" w:rsidRPr="008203C4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Day-4</w:t>
            </w:r>
          </w:p>
          <w:p w:rsidR="002D16E0" w:rsidRPr="00A5716A" w:rsidRDefault="00C41F65" w:rsidP="00BE36D4">
            <w:pPr>
              <w:rPr>
                <w:b/>
              </w:rPr>
            </w:pPr>
            <w:r>
              <w:rPr>
                <w:b/>
              </w:rPr>
              <w:t>3.7.1</w:t>
            </w:r>
          </w:p>
        </w:tc>
        <w:tc>
          <w:tcPr>
            <w:tcW w:w="3316" w:type="pct"/>
          </w:tcPr>
          <w:p w:rsidR="002D16E0" w:rsidRDefault="000D66E3" w:rsidP="00BE36D4">
            <w:r>
              <w:t>Price and output determination under dumping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Day-6</w:t>
            </w:r>
          </w:p>
          <w:p w:rsidR="002D16E0" w:rsidRPr="0085020E" w:rsidRDefault="00C41F65" w:rsidP="00BE36D4">
            <w:pPr>
              <w:rPr>
                <w:b/>
              </w:rPr>
            </w:pPr>
            <w:r>
              <w:rPr>
                <w:b/>
              </w:rPr>
              <w:t>3.8.1</w:t>
            </w:r>
          </w:p>
        </w:tc>
        <w:tc>
          <w:tcPr>
            <w:tcW w:w="3316" w:type="pct"/>
          </w:tcPr>
          <w:p w:rsidR="002D16E0" w:rsidRPr="00630085" w:rsidRDefault="000D66E3" w:rsidP="00BE36D4">
            <w:pPr>
              <w:rPr>
                <w:bCs/>
              </w:rPr>
            </w:pPr>
            <w:r w:rsidRPr="00630085">
              <w:rPr>
                <w:bCs/>
              </w:rPr>
              <w:t>monopoly power</w:t>
            </w:r>
          </w:p>
        </w:tc>
      </w:tr>
      <w:tr w:rsidR="002D16E0" w:rsidTr="002D16E0">
        <w:tc>
          <w:tcPr>
            <w:tcW w:w="789" w:type="pct"/>
          </w:tcPr>
          <w:p w:rsidR="007E778F" w:rsidRPr="00630085" w:rsidRDefault="007E778F" w:rsidP="00DE3A17">
            <w:pPr>
              <w:rPr>
                <w:b/>
                <w:sz w:val="32"/>
                <w:szCs w:val="32"/>
              </w:rPr>
            </w:pPr>
            <w:r w:rsidRPr="00630085">
              <w:rPr>
                <w:b/>
                <w:sz w:val="32"/>
                <w:szCs w:val="32"/>
              </w:rPr>
              <w:t>UNIT 2</w:t>
            </w:r>
          </w:p>
          <w:p w:rsidR="002D16E0" w:rsidRPr="00630085" w:rsidRDefault="00DE3A17" w:rsidP="00DE3A17">
            <w:pPr>
              <w:rPr>
                <w:b/>
              </w:rPr>
            </w:pPr>
            <w:r w:rsidRPr="00630085">
              <w:rPr>
                <w:b/>
                <w:sz w:val="28"/>
                <w:szCs w:val="28"/>
              </w:rPr>
              <w:t>Chapter 4</w:t>
            </w:r>
          </w:p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Day-1</w:t>
            </w:r>
          </w:p>
          <w:p w:rsidR="002D16E0" w:rsidRDefault="00C41F65" w:rsidP="00BE36D4">
            <w:pPr>
              <w:rPr>
                <w:b/>
              </w:rPr>
            </w:pPr>
            <w:r>
              <w:rPr>
                <w:b/>
              </w:rPr>
              <w:t>4</w:t>
            </w:r>
            <w:r w:rsidR="002D16E0">
              <w:rPr>
                <w:b/>
              </w:rPr>
              <w:t>.1.1</w:t>
            </w:r>
          </w:p>
          <w:p w:rsidR="002D16E0" w:rsidRPr="00F529D0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630085" w:rsidRDefault="000D66E3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Theory of monopolistic competition;</w:t>
            </w:r>
          </w:p>
          <w:p w:rsidR="000D66E3" w:rsidRDefault="000D66E3" w:rsidP="00BE36D4">
            <w:r w:rsidRPr="00630085">
              <w:rPr>
                <w:b/>
                <w:bCs/>
                <w:sz w:val="28"/>
                <w:szCs w:val="28"/>
              </w:rPr>
              <w:t>Its meaning and features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Day-2</w:t>
            </w:r>
          </w:p>
          <w:p w:rsidR="002D16E0" w:rsidRPr="0085020E" w:rsidRDefault="00C41F65" w:rsidP="00BE36D4">
            <w:pPr>
              <w:rPr>
                <w:b/>
              </w:rPr>
            </w:pPr>
            <w:r>
              <w:rPr>
                <w:b/>
              </w:rPr>
              <w:t>4.2.1</w:t>
            </w:r>
          </w:p>
        </w:tc>
        <w:tc>
          <w:tcPr>
            <w:tcW w:w="3316" w:type="pct"/>
          </w:tcPr>
          <w:p w:rsidR="002D16E0" w:rsidRDefault="007F025A" w:rsidP="00BE36D4">
            <w:r>
              <w:t>Profit maximisaqtion or equilibrium under monopolistic competition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Day-3</w:t>
            </w:r>
          </w:p>
          <w:p w:rsidR="002D16E0" w:rsidRPr="0085020E" w:rsidRDefault="00C41F65" w:rsidP="00BE36D4">
            <w:pPr>
              <w:rPr>
                <w:b/>
              </w:rPr>
            </w:pPr>
            <w:r>
              <w:rPr>
                <w:b/>
              </w:rPr>
              <w:t>4.3.1</w:t>
            </w:r>
          </w:p>
        </w:tc>
        <w:tc>
          <w:tcPr>
            <w:tcW w:w="3316" w:type="pct"/>
          </w:tcPr>
          <w:p w:rsidR="002D16E0" w:rsidRDefault="007F025A" w:rsidP="00BE36D4">
            <w:r>
              <w:t>Excess capacity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Day-4</w:t>
            </w:r>
          </w:p>
          <w:p w:rsidR="002D16E0" w:rsidRPr="0085020E" w:rsidRDefault="00C41F65" w:rsidP="00BE36D4">
            <w:pPr>
              <w:rPr>
                <w:b/>
              </w:rPr>
            </w:pPr>
            <w:r>
              <w:t>4.4.1</w:t>
            </w:r>
          </w:p>
        </w:tc>
        <w:tc>
          <w:tcPr>
            <w:tcW w:w="3316" w:type="pct"/>
          </w:tcPr>
          <w:p w:rsidR="002D16E0" w:rsidRDefault="002D16E0" w:rsidP="00BE36D4"/>
          <w:p w:rsidR="002D16E0" w:rsidRDefault="007F025A" w:rsidP="00BE36D4">
            <w:r>
              <w:t>Emperical evidence and  non price competition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Day-5</w:t>
            </w:r>
          </w:p>
          <w:p w:rsidR="002D16E0" w:rsidRPr="0085020E" w:rsidRDefault="00C41F65" w:rsidP="00BE36D4">
            <w:pPr>
              <w:rPr>
                <w:b/>
              </w:rPr>
            </w:pPr>
            <w:r>
              <w:rPr>
                <w:b/>
              </w:rPr>
              <w:t>4.5.1</w:t>
            </w:r>
          </w:p>
        </w:tc>
        <w:tc>
          <w:tcPr>
            <w:tcW w:w="3316" w:type="pct"/>
          </w:tcPr>
          <w:p w:rsidR="002D16E0" w:rsidRDefault="007F025A" w:rsidP="00BE36D4">
            <w:r>
              <w:t>Selling costs</w:t>
            </w:r>
            <w:r w:rsidR="00F362AB">
              <w:t xml:space="preserve"> and shape of selling cost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Day-6</w:t>
            </w:r>
          </w:p>
          <w:p w:rsidR="002D16E0" w:rsidRPr="00F529D0" w:rsidRDefault="00CF6E09" w:rsidP="00BE36D4">
            <w:pPr>
              <w:rPr>
                <w:b/>
              </w:rPr>
            </w:pPr>
            <w:r>
              <w:rPr>
                <w:b/>
              </w:rPr>
              <w:t>4.5.2</w:t>
            </w:r>
          </w:p>
        </w:tc>
        <w:tc>
          <w:tcPr>
            <w:tcW w:w="3316" w:type="pct"/>
          </w:tcPr>
          <w:p w:rsidR="002D16E0" w:rsidRDefault="00F362AB" w:rsidP="00BE36D4">
            <w:r>
              <w:t>Selling cost and firm`s equilibrium</w:t>
            </w:r>
          </w:p>
        </w:tc>
      </w:tr>
      <w:tr w:rsidR="002D16E0" w:rsidTr="00630085">
        <w:trPr>
          <w:trHeight w:val="854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85020E" w:rsidRDefault="00CF6E09" w:rsidP="00BE36D4">
            <w:pPr>
              <w:rPr>
                <w:b/>
              </w:rPr>
            </w:pPr>
            <w:r>
              <w:rPr>
                <w:b/>
              </w:rPr>
              <w:t>4.6.1</w:t>
            </w:r>
          </w:p>
        </w:tc>
        <w:tc>
          <w:tcPr>
            <w:tcW w:w="3316" w:type="pct"/>
          </w:tcPr>
          <w:p w:rsidR="002D16E0" w:rsidRPr="00630085" w:rsidRDefault="000853DD" w:rsidP="00BE36D4">
            <w:pPr>
              <w:rPr>
                <w:bCs/>
                <w:sz w:val="28"/>
                <w:szCs w:val="28"/>
              </w:rPr>
            </w:pPr>
            <w:r w:rsidRPr="00630085">
              <w:rPr>
                <w:bCs/>
              </w:rPr>
              <w:t xml:space="preserve">Distinction between monopolistic </w:t>
            </w:r>
            <w:r w:rsidR="00E92235" w:rsidRPr="00630085">
              <w:rPr>
                <w:bCs/>
              </w:rPr>
              <w:t xml:space="preserve">competition and monopoly </w:t>
            </w:r>
          </w:p>
        </w:tc>
      </w:tr>
      <w:tr w:rsidR="002D16E0" w:rsidTr="002D16E0">
        <w:tc>
          <w:tcPr>
            <w:tcW w:w="789" w:type="pct"/>
          </w:tcPr>
          <w:p w:rsidR="00DE3A17" w:rsidRDefault="00DE3A17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5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Day-2</w:t>
            </w:r>
          </w:p>
          <w:p w:rsidR="002D16E0" w:rsidRPr="0085020E" w:rsidRDefault="00CF6E09" w:rsidP="00BE36D4">
            <w:pPr>
              <w:rPr>
                <w:b/>
              </w:rPr>
            </w:pPr>
            <w:r>
              <w:rPr>
                <w:b/>
              </w:rPr>
              <w:t>5.1.1</w:t>
            </w:r>
          </w:p>
        </w:tc>
        <w:tc>
          <w:tcPr>
            <w:tcW w:w="3316" w:type="pct"/>
          </w:tcPr>
          <w:p w:rsidR="00DE3A17" w:rsidRPr="00630085" w:rsidRDefault="00DE3A17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Oli</w:t>
            </w:r>
            <w:r w:rsidR="00E92235" w:rsidRPr="00630085">
              <w:rPr>
                <w:b/>
                <w:bCs/>
                <w:sz w:val="28"/>
                <w:szCs w:val="28"/>
              </w:rPr>
              <w:t>gopoly</w:t>
            </w:r>
            <w:r w:rsidRPr="00630085">
              <w:rPr>
                <w:b/>
                <w:bCs/>
                <w:sz w:val="28"/>
                <w:szCs w:val="28"/>
              </w:rPr>
              <w:t xml:space="preserve"> :</w:t>
            </w:r>
          </w:p>
          <w:p w:rsidR="002D16E0" w:rsidRDefault="00E92235" w:rsidP="00BE36D4">
            <w:r w:rsidRPr="00630085">
              <w:rPr>
                <w:b/>
                <w:bCs/>
                <w:sz w:val="28"/>
                <w:szCs w:val="28"/>
              </w:rPr>
              <w:t>its meaning and features</w:t>
            </w:r>
            <w:r w:rsidRPr="00630085">
              <w:rPr>
                <w:sz w:val="28"/>
                <w:szCs w:val="28"/>
              </w:rPr>
              <w:t xml:space="preserve">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Day-3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2D16E0" w:rsidP="00BE36D4">
            <w:pPr>
              <w:rPr>
                <w:b/>
              </w:rPr>
            </w:pPr>
            <w:r>
              <w:rPr>
                <w:b/>
              </w:rPr>
              <w:t>5.2.1</w:t>
            </w:r>
          </w:p>
        </w:tc>
        <w:tc>
          <w:tcPr>
            <w:tcW w:w="3316" w:type="pct"/>
          </w:tcPr>
          <w:p w:rsidR="002D16E0" w:rsidRDefault="00E92235" w:rsidP="00BE36D4">
            <w:r>
              <w:t xml:space="preserve">Classification  of oligopoly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6   </w:t>
            </w:r>
            <w:r>
              <w:rPr>
                <w:b/>
                <w:sz w:val="28"/>
                <w:szCs w:val="28"/>
              </w:rPr>
              <w:lastRenderedPageBreak/>
              <w:t>Day-4</w:t>
            </w:r>
          </w:p>
          <w:p w:rsidR="002D16E0" w:rsidRPr="00311558" w:rsidRDefault="002D16E0" w:rsidP="00BE36D4">
            <w:pPr>
              <w:rPr>
                <w:b/>
              </w:rPr>
            </w:pPr>
            <w:r>
              <w:rPr>
                <w:b/>
              </w:rPr>
              <w:t>5.3.1</w:t>
            </w:r>
          </w:p>
        </w:tc>
        <w:tc>
          <w:tcPr>
            <w:tcW w:w="3316" w:type="pct"/>
          </w:tcPr>
          <w:p w:rsidR="002D16E0" w:rsidRDefault="00E92235" w:rsidP="00BE36D4">
            <w:r>
              <w:lastRenderedPageBreak/>
              <w:t xml:space="preserve">Classification model of oligopoly 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Day-5</w:t>
            </w:r>
          </w:p>
          <w:p w:rsidR="002D16E0" w:rsidRDefault="00CF6E09" w:rsidP="00BE36D4">
            <w:r>
              <w:t>5.4.1</w:t>
            </w:r>
          </w:p>
        </w:tc>
        <w:tc>
          <w:tcPr>
            <w:tcW w:w="3316" w:type="pct"/>
          </w:tcPr>
          <w:p w:rsidR="002D16E0" w:rsidRDefault="002D16E0" w:rsidP="00BE36D4">
            <w:r>
              <w:t xml:space="preserve"> </w:t>
            </w:r>
            <w:r w:rsidR="006E4732">
              <w:t xml:space="preserve">Bertrand`s model  and edgeworth model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Day-6</w:t>
            </w:r>
          </w:p>
          <w:p w:rsidR="002D16E0" w:rsidRPr="00311558" w:rsidRDefault="00CF6E09" w:rsidP="00BE36D4">
            <w:pPr>
              <w:rPr>
                <w:b/>
              </w:rPr>
            </w:pPr>
            <w:r>
              <w:rPr>
                <w:b/>
              </w:rPr>
              <w:t>5.5.1</w:t>
            </w:r>
          </w:p>
        </w:tc>
        <w:tc>
          <w:tcPr>
            <w:tcW w:w="3316" w:type="pct"/>
          </w:tcPr>
          <w:p w:rsidR="002D16E0" w:rsidRPr="00630085" w:rsidRDefault="006E4732" w:rsidP="00BE36D4">
            <w:pPr>
              <w:rPr>
                <w:bCs/>
              </w:rPr>
            </w:pPr>
            <w:r w:rsidRPr="00630085">
              <w:rPr>
                <w:bCs/>
              </w:rPr>
              <w:t>Price and output determination under  oligopoly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Day-1 </w:t>
            </w:r>
          </w:p>
          <w:p w:rsidR="002D16E0" w:rsidRPr="00311558" w:rsidRDefault="00CF6E09" w:rsidP="00BE36D4">
            <w:pPr>
              <w:rPr>
                <w:b/>
              </w:rPr>
            </w:pPr>
            <w:r>
              <w:rPr>
                <w:b/>
              </w:rPr>
              <w:t>5.6.1</w:t>
            </w:r>
          </w:p>
        </w:tc>
        <w:tc>
          <w:tcPr>
            <w:tcW w:w="3316" w:type="pct"/>
          </w:tcPr>
          <w:p w:rsidR="002D16E0" w:rsidRDefault="006E4732" w:rsidP="00BE36D4">
            <w:r>
              <w:t>Price rigidity and criticism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Day-2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CF6E09" w:rsidP="00BE36D4">
            <w:pPr>
              <w:rPr>
                <w:b/>
              </w:rPr>
            </w:pPr>
            <w:r>
              <w:rPr>
                <w:b/>
              </w:rPr>
              <w:t>5.7.1</w:t>
            </w:r>
          </w:p>
        </w:tc>
        <w:tc>
          <w:tcPr>
            <w:tcW w:w="3316" w:type="pct"/>
          </w:tcPr>
          <w:p w:rsidR="002D16E0" w:rsidRDefault="006E4732" w:rsidP="00BE36D4">
            <w:r>
              <w:t xml:space="preserve">Collusive oligopoly </w:t>
            </w:r>
          </w:p>
        </w:tc>
      </w:tr>
      <w:tr w:rsidR="002D16E0" w:rsidTr="002D16E0">
        <w:tc>
          <w:tcPr>
            <w:tcW w:w="789" w:type="pct"/>
          </w:tcPr>
          <w:p w:rsidR="007E778F" w:rsidRDefault="007E778F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3</w:t>
            </w:r>
          </w:p>
          <w:p w:rsidR="002D16E0" w:rsidRDefault="00DE3A17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Chapter 6 </w:t>
            </w:r>
            <w:r w:rsidR="002D16E0">
              <w:rPr>
                <w:b/>
                <w:sz w:val="28"/>
                <w:szCs w:val="28"/>
              </w:rPr>
              <w:t>14/2/18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Day-3 </w:t>
            </w:r>
          </w:p>
          <w:p w:rsidR="002D16E0" w:rsidRPr="00311558" w:rsidRDefault="00CF6E09" w:rsidP="00BE36D4">
            <w:pPr>
              <w:rPr>
                <w:b/>
              </w:rPr>
            </w:pPr>
            <w:r>
              <w:rPr>
                <w:b/>
              </w:rPr>
              <w:t>6.1</w:t>
            </w:r>
            <w:r w:rsidR="002D16E0">
              <w:rPr>
                <w:b/>
              </w:rPr>
              <w:t>.1</w:t>
            </w:r>
          </w:p>
        </w:tc>
        <w:tc>
          <w:tcPr>
            <w:tcW w:w="3316" w:type="pct"/>
          </w:tcPr>
          <w:p w:rsidR="002D16E0" w:rsidRDefault="002D16E0" w:rsidP="00BE36D4"/>
          <w:p w:rsidR="002D16E0" w:rsidRPr="00630085" w:rsidRDefault="00BD422F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Market success and market failure :</w:t>
            </w:r>
          </w:p>
          <w:p w:rsidR="00BD422F" w:rsidRDefault="00BD422F" w:rsidP="00BE36D4">
            <w:r w:rsidRPr="00630085">
              <w:rPr>
                <w:b/>
                <w:bCs/>
                <w:sz w:val="28"/>
                <w:szCs w:val="28"/>
              </w:rPr>
              <w:t>Its meaning  and introduction</w:t>
            </w:r>
            <w:r w:rsidRPr="00630085">
              <w:rPr>
                <w:sz w:val="28"/>
                <w:szCs w:val="28"/>
              </w:rPr>
              <w:t xml:space="preserve">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Day-4 </w:t>
            </w:r>
          </w:p>
          <w:p w:rsidR="002D16E0" w:rsidRPr="00311558" w:rsidRDefault="00CF6E09" w:rsidP="00BE36D4">
            <w:pPr>
              <w:rPr>
                <w:b/>
              </w:rPr>
            </w:pPr>
            <w:r>
              <w:rPr>
                <w:b/>
              </w:rPr>
              <w:t>6.2.1</w:t>
            </w:r>
          </w:p>
        </w:tc>
        <w:tc>
          <w:tcPr>
            <w:tcW w:w="3316" w:type="pct"/>
          </w:tcPr>
          <w:p w:rsidR="002D16E0" w:rsidRPr="000F783D" w:rsidRDefault="00BD422F" w:rsidP="00BE36D4">
            <w:r>
              <w:t xml:space="preserve">Market  efficiency in perfectly competitive system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16/2/18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Day-5</w:t>
            </w:r>
          </w:p>
          <w:p w:rsidR="002D16E0" w:rsidRDefault="00CF6E09" w:rsidP="00BE36D4">
            <w:r>
              <w:rPr>
                <w:b/>
              </w:rPr>
              <w:t>6.3.1</w:t>
            </w:r>
          </w:p>
        </w:tc>
        <w:tc>
          <w:tcPr>
            <w:tcW w:w="3316" w:type="pct"/>
          </w:tcPr>
          <w:p w:rsidR="002D16E0" w:rsidRPr="00630085" w:rsidRDefault="004B7996" w:rsidP="00BE36D4">
            <w:pPr>
              <w:rPr>
                <w:bCs/>
                <w:sz w:val="28"/>
                <w:szCs w:val="28"/>
              </w:rPr>
            </w:pPr>
            <w:r w:rsidRPr="00630085">
              <w:rPr>
                <w:bCs/>
              </w:rPr>
              <w:t>Market failure :its meaning and success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Day-6</w:t>
            </w:r>
          </w:p>
          <w:p w:rsidR="002D16E0" w:rsidRPr="00CF6E09" w:rsidRDefault="00CF6E09" w:rsidP="00BE36D4">
            <w:pPr>
              <w:rPr>
                <w:b/>
              </w:rPr>
            </w:pPr>
            <w:r>
              <w:rPr>
                <w:b/>
              </w:rPr>
              <w:t>6.4.1</w:t>
            </w:r>
          </w:p>
        </w:tc>
        <w:tc>
          <w:tcPr>
            <w:tcW w:w="3316" w:type="pct"/>
          </w:tcPr>
          <w:p w:rsidR="002D16E0" w:rsidRDefault="004B7996" w:rsidP="00BE36D4">
            <w:r>
              <w:t xml:space="preserve">Types of goods and services </w:t>
            </w:r>
          </w:p>
        </w:tc>
      </w:tr>
      <w:tr w:rsidR="002D16E0" w:rsidTr="002D16E0">
        <w:tc>
          <w:tcPr>
            <w:tcW w:w="789" w:type="pct"/>
          </w:tcPr>
          <w:p w:rsidR="002D16E0" w:rsidRDefault="00DE3A17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8 </w:t>
            </w:r>
          </w:p>
          <w:p w:rsidR="00DE3A17" w:rsidRDefault="00DE3A17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Day-1</w:t>
            </w:r>
          </w:p>
          <w:p w:rsidR="002D16E0" w:rsidRPr="00311558" w:rsidRDefault="00CF6E09" w:rsidP="00BE36D4">
            <w:pPr>
              <w:rPr>
                <w:b/>
              </w:rPr>
            </w:pPr>
            <w:r>
              <w:rPr>
                <w:b/>
              </w:rPr>
              <w:t>6.5.1</w:t>
            </w:r>
          </w:p>
        </w:tc>
        <w:tc>
          <w:tcPr>
            <w:tcW w:w="3316" w:type="pct"/>
          </w:tcPr>
          <w:p w:rsidR="002D16E0" w:rsidRDefault="004B7996" w:rsidP="00BE36D4">
            <w:r>
              <w:t xml:space="preserve">Excludable but non-rivalrous goods as a source of market failure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Day-2</w:t>
            </w:r>
          </w:p>
          <w:p w:rsidR="002D16E0" w:rsidRPr="00CC06C8" w:rsidRDefault="00CF6E09" w:rsidP="00BE36D4">
            <w:pPr>
              <w:rPr>
                <w:b/>
              </w:rPr>
            </w:pPr>
            <w:r>
              <w:rPr>
                <w:b/>
              </w:rPr>
              <w:t>6.5.2</w:t>
            </w:r>
          </w:p>
        </w:tc>
        <w:tc>
          <w:tcPr>
            <w:tcW w:w="3316" w:type="pct"/>
          </w:tcPr>
          <w:p w:rsidR="002D16E0" w:rsidRDefault="004B7996" w:rsidP="00BE36D4">
            <w:r>
              <w:t xml:space="preserve">Non excludable goods and market failure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36"/>
                <w:szCs w:val="36"/>
              </w:rPr>
            </w:pPr>
          </w:p>
          <w:p w:rsidR="002D16E0" w:rsidRPr="003D6D18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Day-3</w:t>
            </w:r>
          </w:p>
          <w:p w:rsidR="002D16E0" w:rsidRPr="00CC06C8" w:rsidRDefault="00CF6E09" w:rsidP="00BE36D4">
            <w:pPr>
              <w:rPr>
                <w:b/>
              </w:rPr>
            </w:pPr>
            <w:r>
              <w:rPr>
                <w:b/>
              </w:rPr>
              <w:t>6.6.1</w:t>
            </w:r>
          </w:p>
        </w:tc>
        <w:tc>
          <w:tcPr>
            <w:tcW w:w="3316" w:type="pct"/>
          </w:tcPr>
          <w:p w:rsidR="002D16E0" w:rsidRDefault="004B7996" w:rsidP="00BE36D4">
            <w:r>
              <w:t xml:space="preserve">Externalities and market failure 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Day-4</w:t>
            </w:r>
          </w:p>
          <w:p w:rsidR="002D16E0" w:rsidRPr="00CC06C8" w:rsidRDefault="00CF6E09" w:rsidP="00BE36D4">
            <w:pPr>
              <w:rPr>
                <w:b/>
              </w:rPr>
            </w:pPr>
            <w:r>
              <w:rPr>
                <w:b/>
              </w:rPr>
              <w:t>6.6.2</w:t>
            </w:r>
          </w:p>
        </w:tc>
        <w:tc>
          <w:tcPr>
            <w:tcW w:w="3316" w:type="pct"/>
          </w:tcPr>
          <w:p w:rsidR="002D16E0" w:rsidRDefault="004B7996" w:rsidP="00BE36D4">
            <w:r>
              <w:t>Externalities and the coase theorem</w:t>
            </w:r>
          </w:p>
        </w:tc>
      </w:tr>
      <w:tr w:rsidR="002D16E0" w:rsidRPr="003D6D18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Day-5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CF6E09" w:rsidP="00BE36D4">
            <w:pPr>
              <w:rPr>
                <w:b/>
              </w:rPr>
            </w:pPr>
            <w:r>
              <w:rPr>
                <w:b/>
              </w:rPr>
              <w:t>6.7.1</w:t>
            </w:r>
          </w:p>
        </w:tc>
        <w:tc>
          <w:tcPr>
            <w:tcW w:w="3316" w:type="pct"/>
          </w:tcPr>
          <w:p w:rsidR="002D16E0" w:rsidRPr="003D6D18" w:rsidRDefault="004B7996" w:rsidP="00BE36D4">
            <w:r>
              <w:t>High transaction costs</w:t>
            </w:r>
          </w:p>
        </w:tc>
      </w:tr>
      <w:tr w:rsidR="002D16E0" w:rsidTr="00630085">
        <w:trPr>
          <w:trHeight w:val="1187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Day-6</w:t>
            </w:r>
          </w:p>
          <w:p w:rsidR="002D16E0" w:rsidRPr="00CC06C8" w:rsidRDefault="00CF6E09" w:rsidP="00BE36D4">
            <w:pPr>
              <w:rPr>
                <w:b/>
              </w:rPr>
            </w:pPr>
            <w:r>
              <w:rPr>
                <w:b/>
              </w:rPr>
              <w:t>6.8.1</w:t>
            </w:r>
          </w:p>
        </w:tc>
        <w:tc>
          <w:tcPr>
            <w:tcW w:w="3316" w:type="pct"/>
          </w:tcPr>
          <w:p w:rsidR="002D16E0" w:rsidRDefault="004B7996" w:rsidP="00BE36D4">
            <w:r>
              <w:t xml:space="preserve">Public policy towards monopoly and competition </w:t>
            </w:r>
          </w:p>
          <w:p w:rsidR="002D16E0" w:rsidRDefault="002D16E0" w:rsidP="00BE36D4">
            <w:r>
              <w:t xml:space="preserve"> </w:t>
            </w:r>
          </w:p>
        </w:tc>
      </w:tr>
      <w:tr w:rsidR="002D16E0" w:rsidTr="002D16E0">
        <w:tc>
          <w:tcPr>
            <w:tcW w:w="789" w:type="pct"/>
          </w:tcPr>
          <w:p w:rsidR="002D16E0" w:rsidRDefault="007E778F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UNIT-4</w:t>
            </w:r>
          </w:p>
          <w:p w:rsidR="002D16E0" w:rsidRPr="00630085" w:rsidRDefault="00DE3A17" w:rsidP="00BE36D4">
            <w:pPr>
              <w:rPr>
                <w:b/>
                <w:sz w:val="24"/>
                <w:szCs w:val="24"/>
              </w:rPr>
            </w:pPr>
            <w:r w:rsidRPr="00630085">
              <w:rPr>
                <w:b/>
                <w:sz w:val="24"/>
                <w:szCs w:val="24"/>
              </w:rPr>
              <w:t xml:space="preserve">CHAPTER-7 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4012E0" w:rsidP="00BE36D4">
            <w:pPr>
              <w:rPr>
                <w:b/>
              </w:rPr>
            </w:pPr>
            <w:r>
              <w:rPr>
                <w:b/>
              </w:rPr>
              <w:t>7</w:t>
            </w:r>
            <w:r w:rsidR="00CF6E09">
              <w:rPr>
                <w:b/>
              </w:rPr>
              <w:t>.1.1</w:t>
            </w:r>
          </w:p>
        </w:tc>
        <w:tc>
          <w:tcPr>
            <w:tcW w:w="3316" w:type="pct"/>
          </w:tcPr>
          <w:p w:rsidR="002D16E0" w:rsidRPr="00630085" w:rsidRDefault="004B7996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Theory of factor pricing :</w:t>
            </w:r>
          </w:p>
          <w:p w:rsidR="004B7996" w:rsidRDefault="004B7996" w:rsidP="00BE36D4">
            <w:r w:rsidRPr="00630085">
              <w:rPr>
                <w:b/>
                <w:bCs/>
                <w:sz w:val="28"/>
                <w:szCs w:val="28"/>
              </w:rPr>
              <w:t>Its meaning and introduction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Day-2</w:t>
            </w:r>
          </w:p>
          <w:p w:rsidR="002D16E0" w:rsidRPr="00CC06C8" w:rsidRDefault="004012E0" w:rsidP="00BE36D4">
            <w:r>
              <w:t>7</w:t>
            </w:r>
            <w:r w:rsidR="00CF6E09">
              <w:t>.2.1</w:t>
            </w:r>
          </w:p>
        </w:tc>
        <w:tc>
          <w:tcPr>
            <w:tcW w:w="3316" w:type="pct"/>
          </w:tcPr>
          <w:p w:rsidR="002D16E0" w:rsidRDefault="004B7996" w:rsidP="00BE36D4">
            <w:r>
              <w:t xml:space="preserve">Difference in nature of </w:t>
            </w:r>
            <w:r w:rsidR="00F936A6">
              <w:t>supply</w:t>
            </w:r>
          </w:p>
        </w:tc>
      </w:tr>
      <w:tr w:rsidR="002D16E0" w:rsidTr="002D16E0">
        <w:trPr>
          <w:trHeight w:val="1097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Day-3</w:t>
            </w:r>
          </w:p>
          <w:p w:rsidR="002D16E0" w:rsidRDefault="004012E0" w:rsidP="00BE36D4">
            <w:pPr>
              <w:rPr>
                <w:b/>
              </w:rPr>
            </w:pPr>
            <w:r>
              <w:rPr>
                <w:b/>
              </w:rPr>
              <w:t>7</w:t>
            </w:r>
            <w:r w:rsidR="002D16E0">
              <w:rPr>
                <w:b/>
              </w:rPr>
              <w:t>.3.1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F936A6" w:rsidP="00BE36D4">
            <w:r>
              <w:t>Theory of factor pricing ;marginal productivity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Day-4</w:t>
            </w:r>
          </w:p>
          <w:p w:rsidR="002D16E0" w:rsidRDefault="004012E0" w:rsidP="00BE36D4">
            <w:pPr>
              <w:rPr>
                <w:b/>
              </w:rPr>
            </w:pPr>
            <w:r>
              <w:rPr>
                <w:b/>
              </w:rPr>
              <w:t>7</w:t>
            </w:r>
            <w:r w:rsidR="00CF6E09">
              <w:rPr>
                <w:b/>
              </w:rPr>
              <w:t>.4</w:t>
            </w:r>
            <w:r w:rsidR="002D16E0">
              <w:rPr>
                <w:b/>
              </w:rPr>
              <w:t>.1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F936A6" w:rsidP="00BE36D4">
            <w:r>
              <w:t>Industry `s demand for a factor  and factor price determination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Day-6</w:t>
            </w:r>
          </w:p>
          <w:p w:rsidR="002D16E0" w:rsidRDefault="004012E0" w:rsidP="00BE36D4">
            <w:pPr>
              <w:rPr>
                <w:b/>
              </w:rPr>
            </w:pPr>
            <w:r>
              <w:rPr>
                <w:b/>
              </w:rPr>
              <w:t>7</w:t>
            </w:r>
            <w:r w:rsidR="00CF6E09">
              <w:rPr>
                <w:b/>
              </w:rPr>
              <w:t>.4</w:t>
            </w:r>
            <w:r w:rsidR="002D16E0">
              <w:rPr>
                <w:b/>
              </w:rPr>
              <w:t>.1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2D16E0" w:rsidP="00BE36D4">
            <w:r>
              <w:t xml:space="preserve"> </w:t>
            </w:r>
            <w:r w:rsidR="00F936A6">
              <w:t xml:space="preserve">Criticism and conclusion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DE3A17">
              <w:rPr>
                <w:b/>
                <w:sz w:val="28"/>
                <w:szCs w:val="28"/>
              </w:rPr>
              <w:t>EK-10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5/3/18</w:t>
            </w:r>
          </w:p>
        </w:tc>
        <w:tc>
          <w:tcPr>
            <w:tcW w:w="896" w:type="pct"/>
          </w:tcPr>
          <w:p w:rsid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Day-1</w:t>
            </w:r>
            <w:r w:rsidR="00CF6E09">
              <w:rPr>
                <w:b/>
                <w:sz w:val="28"/>
                <w:szCs w:val="28"/>
              </w:rPr>
              <w:t xml:space="preserve"> </w:t>
            </w:r>
          </w:p>
          <w:p w:rsidR="00CF6E09" w:rsidRDefault="004012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F6E09">
              <w:rPr>
                <w:b/>
                <w:sz w:val="28"/>
                <w:szCs w:val="28"/>
              </w:rPr>
              <w:t>.5.1</w:t>
            </w:r>
          </w:p>
        </w:tc>
        <w:tc>
          <w:tcPr>
            <w:tcW w:w="3316" w:type="pct"/>
          </w:tcPr>
          <w:p w:rsidR="002D16E0" w:rsidRDefault="00F936A6" w:rsidP="00BE36D4">
            <w:r>
              <w:t>Modern theory of factor pricing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Day-2</w:t>
            </w:r>
          </w:p>
          <w:p w:rsidR="00CF6E09" w:rsidRPr="004D4D40" w:rsidRDefault="004012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F6E09">
              <w:rPr>
                <w:b/>
                <w:sz w:val="28"/>
                <w:szCs w:val="28"/>
              </w:rPr>
              <w:t>.6.1</w:t>
            </w:r>
          </w:p>
        </w:tc>
        <w:tc>
          <w:tcPr>
            <w:tcW w:w="3316" w:type="pct"/>
          </w:tcPr>
          <w:p w:rsidR="002D16E0" w:rsidRPr="00630085" w:rsidRDefault="00F936A6" w:rsidP="00BE36D4">
            <w:pPr>
              <w:rPr>
                <w:bCs/>
                <w:sz w:val="28"/>
                <w:szCs w:val="28"/>
              </w:rPr>
            </w:pPr>
            <w:r w:rsidRPr="00630085">
              <w:rPr>
                <w:bCs/>
              </w:rPr>
              <w:t xml:space="preserve">Elasticity of demand for a labour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7/3/18</w:t>
            </w:r>
          </w:p>
        </w:tc>
        <w:tc>
          <w:tcPr>
            <w:tcW w:w="896" w:type="pct"/>
          </w:tcPr>
          <w:p w:rsidR="002D16E0" w:rsidRP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Day-3</w:t>
            </w:r>
          </w:p>
          <w:p w:rsidR="002D16E0" w:rsidRPr="00CC06C8" w:rsidRDefault="004012E0" w:rsidP="00BE36D4">
            <w:pPr>
              <w:rPr>
                <w:b/>
              </w:rPr>
            </w:pPr>
            <w:r>
              <w:rPr>
                <w:b/>
              </w:rPr>
              <w:t>7</w:t>
            </w:r>
            <w:r w:rsidR="00CF6E09">
              <w:rPr>
                <w:b/>
              </w:rPr>
              <w:t>.7.1</w:t>
            </w:r>
          </w:p>
        </w:tc>
        <w:tc>
          <w:tcPr>
            <w:tcW w:w="3316" w:type="pct"/>
          </w:tcPr>
          <w:p w:rsidR="002D16E0" w:rsidRDefault="00F936A6" w:rsidP="00BE36D4">
            <w:r>
              <w:t xml:space="preserve">Supply of factors  and determination of factor price in a competitive industry </w:t>
            </w:r>
          </w:p>
        </w:tc>
      </w:tr>
      <w:tr w:rsidR="002D16E0" w:rsidTr="002D16E0">
        <w:tc>
          <w:tcPr>
            <w:tcW w:w="789" w:type="pct"/>
          </w:tcPr>
          <w:p w:rsidR="00DE3A17" w:rsidRDefault="004012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Day-4</w:t>
            </w:r>
          </w:p>
          <w:p w:rsidR="002D16E0" w:rsidRPr="00CC06C8" w:rsidRDefault="004012E0" w:rsidP="004012E0">
            <w:pPr>
              <w:rPr>
                <w:b/>
              </w:rPr>
            </w:pPr>
            <w:r>
              <w:rPr>
                <w:b/>
              </w:rPr>
              <w:t>8</w:t>
            </w:r>
            <w:r w:rsidR="00CF6E09">
              <w:rPr>
                <w:b/>
              </w:rPr>
              <w:t>.</w:t>
            </w:r>
            <w:r>
              <w:rPr>
                <w:b/>
              </w:rPr>
              <w:t>1.1</w:t>
            </w:r>
          </w:p>
        </w:tc>
        <w:tc>
          <w:tcPr>
            <w:tcW w:w="3316" w:type="pct"/>
          </w:tcPr>
          <w:p w:rsidR="002D16E0" w:rsidRPr="00630085" w:rsidRDefault="00F936A6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Rent :</w:t>
            </w:r>
          </w:p>
          <w:p w:rsidR="00F936A6" w:rsidRPr="00630085" w:rsidRDefault="00F936A6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Its meaning and types of rent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WEEK 10   </w:t>
            </w:r>
            <w:r>
              <w:rPr>
                <w:b/>
                <w:sz w:val="28"/>
                <w:szCs w:val="28"/>
              </w:rPr>
              <w:lastRenderedPageBreak/>
              <w:t>Day-5</w:t>
            </w:r>
          </w:p>
          <w:p w:rsidR="002D16E0" w:rsidRPr="00CC06C8" w:rsidRDefault="004012E0" w:rsidP="00BE36D4">
            <w:pPr>
              <w:rPr>
                <w:b/>
              </w:rPr>
            </w:pPr>
            <w:r>
              <w:rPr>
                <w:b/>
              </w:rPr>
              <w:t>8.2.1</w:t>
            </w:r>
          </w:p>
        </w:tc>
        <w:tc>
          <w:tcPr>
            <w:tcW w:w="3316" w:type="pct"/>
          </w:tcPr>
          <w:p w:rsidR="002D16E0" w:rsidRDefault="00F936A6" w:rsidP="00BE36D4">
            <w:r>
              <w:lastRenderedPageBreak/>
              <w:t>Theories of rent ; recardian theory of rent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Day-6</w:t>
            </w:r>
          </w:p>
          <w:p w:rsidR="002D16E0" w:rsidRPr="00CC06C8" w:rsidRDefault="004012E0" w:rsidP="00BE36D4">
            <w:pPr>
              <w:rPr>
                <w:b/>
              </w:rPr>
            </w:pPr>
            <w:r>
              <w:rPr>
                <w:b/>
              </w:rPr>
              <w:t>8.3.1</w:t>
            </w:r>
          </w:p>
          <w:p w:rsidR="002D16E0" w:rsidRPr="00CC06C8" w:rsidRDefault="002D16E0" w:rsidP="00BE36D4"/>
        </w:tc>
        <w:tc>
          <w:tcPr>
            <w:tcW w:w="3316" w:type="pct"/>
          </w:tcPr>
          <w:p w:rsidR="002D16E0" w:rsidRDefault="00F936A6" w:rsidP="00BE36D4">
            <w:r>
              <w:t>Modern theory of rent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12/3/18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Day-1</w:t>
            </w:r>
          </w:p>
          <w:p w:rsidR="002D16E0" w:rsidRPr="00554D0B" w:rsidRDefault="004012E0" w:rsidP="00BE36D4">
            <w:pPr>
              <w:rPr>
                <w:b/>
              </w:rPr>
            </w:pPr>
            <w:r>
              <w:rPr>
                <w:b/>
              </w:rPr>
              <w:t>8.4.1</w:t>
            </w:r>
          </w:p>
        </w:tc>
        <w:tc>
          <w:tcPr>
            <w:tcW w:w="3316" w:type="pct"/>
          </w:tcPr>
          <w:p w:rsidR="002D16E0" w:rsidRDefault="00F936A6" w:rsidP="00BE36D4">
            <w:r>
              <w:t>Determination of rent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Day-2</w:t>
            </w:r>
          </w:p>
          <w:p w:rsidR="002D16E0" w:rsidRDefault="00D500F3" w:rsidP="00BE36D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D16E0" w:rsidRDefault="004012E0" w:rsidP="00BE36D4">
            <w:pPr>
              <w:rPr>
                <w:b/>
              </w:rPr>
            </w:pPr>
            <w:r>
              <w:rPr>
                <w:b/>
              </w:rPr>
              <w:t>8.5.1</w:t>
            </w:r>
            <w:r w:rsidR="00D500F3">
              <w:rPr>
                <w:b/>
              </w:rPr>
              <w:t xml:space="preserve">                           </w:t>
            </w:r>
          </w:p>
          <w:p w:rsidR="002D16E0" w:rsidRPr="00D500F3" w:rsidRDefault="00D500F3" w:rsidP="00BE36D4">
            <w:r>
              <w:rPr>
                <w:b/>
              </w:rPr>
              <w:t xml:space="preserve">                                   </w:t>
            </w:r>
          </w:p>
        </w:tc>
        <w:tc>
          <w:tcPr>
            <w:tcW w:w="3316" w:type="pct"/>
          </w:tcPr>
          <w:p w:rsidR="002D16E0" w:rsidRDefault="00D500F3" w:rsidP="00BE36D4">
            <w:r>
              <w:t>Modern theory is a modified and amplified form of ricardian theory</w:t>
            </w:r>
          </w:p>
        </w:tc>
      </w:tr>
      <w:tr w:rsidR="002D16E0" w:rsidTr="002D16E0">
        <w:tc>
          <w:tcPr>
            <w:tcW w:w="789" w:type="pct"/>
          </w:tcPr>
          <w:p w:rsidR="002D16E0" w:rsidRDefault="004012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Chapter-9 </w:t>
            </w:r>
            <w:r w:rsidR="002D16E0">
              <w:rPr>
                <w:b/>
                <w:sz w:val="28"/>
                <w:szCs w:val="28"/>
              </w:rPr>
              <w:t>14/3/18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Day-3</w:t>
            </w:r>
          </w:p>
          <w:p w:rsidR="002D16E0" w:rsidRPr="00554D0B" w:rsidRDefault="004012E0" w:rsidP="00BE36D4">
            <w:pPr>
              <w:rPr>
                <w:b/>
              </w:rPr>
            </w:pPr>
            <w:r>
              <w:rPr>
                <w:b/>
              </w:rPr>
              <w:t>9.1.1</w:t>
            </w:r>
          </w:p>
        </w:tc>
        <w:tc>
          <w:tcPr>
            <w:tcW w:w="3316" w:type="pct"/>
          </w:tcPr>
          <w:p w:rsidR="002D16E0" w:rsidRPr="00630085" w:rsidRDefault="00D500F3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Interest:</w:t>
            </w:r>
          </w:p>
          <w:p w:rsidR="00D500F3" w:rsidRDefault="00D500F3" w:rsidP="00BE36D4">
            <w:r w:rsidRPr="00630085">
              <w:rPr>
                <w:b/>
                <w:bCs/>
                <w:sz w:val="28"/>
                <w:szCs w:val="28"/>
              </w:rPr>
              <w:t>Gross interest and net interest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Day-4</w:t>
            </w:r>
          </w:p>
          <w:p w:rsidR="002D16E0" w:rsidRPr="00554D0B" w:rsidRDefault="004012E0" w:rsidP="00BE36D4">
            <w:pPr>
              <w:rPr>
                <w:b/>
              </w:rPr>
            </w:pPr>
            <w:r>
              <w:rPr>
                <w:b/>
              </w:rPr>
              <w:t>9.2.1</w:t>
            </w:r>
          </w:p>
        </w:tc>
        <w:tc>
          <w:tcPr>
            <w:tcW w:w="3316" w:type="pct"/>
          </w:tcPr>
          <w:p w:rsidR="002D16E0" w:rsidRDefault="00F60E51" w:rsidP="00BE36D4">
            <w:r>
              <w:t>Difference in the rates of interest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Day-5</w:t>
            </w:r>
          </w:p>
          <w:p w:rsidR="002D16E0" w:rsidRPr="004012E0" w:rsidRDefault="004012E0" w:rsidP="00BE36D4">
            <w:r>
              <w:t>9.3.1</w:t>
            </w:r>
          </w:p>
        </w:tc>
        <w:tc>
          <w:tcPr>
            <w:tcW w:w="3316" w:type="pct"/>
          </w:tcPr>
          <w:p w:rsidR="002D16E0" w:rsidRDefault="002D16E0" w:rsidP="00BE36D4"/>
          <w:p w:rsidR="002D16E0" w:rsidRDefault="00F60E51" w:rsidP="00BE36D4">
            <w:r>
              <w:t>Classical theory of interest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Day-6</w:t>
            </w:r>
          </w:p>
          <w:p w:rsidR="002D16E0" w:rsidRPr="00554D0B" w:rsidRDefault="004012E0" w:rsidP="00BE36D4">
            <w:pPr>
              <w:rPr>
                <w:b/>
              </w:rPr>
            </w:pPr>
            <w:r>
              <w:rPr>
                <w:b/>
              </w:rPr>
              <w:t>9.4.1</w:t>
            </w:r>
          </w:p>
        </w:tc>
        <w:tc>
          <w:tcPr>
            <w:tcW w:w="3316" w:type="pct"/>
          </w:tcPr>
          <w:p w:rsidR="002D16E0" w:rsidRDefault="00F60E51" w:rsidP="00BE36D4">
            <w:r>
              <w:t>Loanable fund or neo-classical theory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Day-1</w:t>
            </w:r>
          </w:p>
          <w:p w:rsidR="002D16E0" w:rsidRPr="00554D0B" w:rsidRDefault="004012E0" w:rsidP="00BE36D4">
            <w:pPr>
              <w:rPr>
                <w:b/>
              </w:rPr>
            </w:pPr>
            <w:r>
              <w:rPr>
                <w:b/>
              </w:rPr>
              <w:t>9.5.1</w:t>
            </w:r>
          </w:p>
        </w:tc>
        <w:tc>
          <w:tcPr>
            <w:tcW w:w="3316" w:type="pct"/>
          </w:tcPr>
          <w:p w:rsidR="002D16E0" w:rsidRDefault="00F60E51" w:rsidP="00BE36D4">
            <w:r>
              <w:t>Difference between classical and loanable fund theory</w:t>
            </w:r>
          </w:p>
          <w:p w:rsidR="002D16E0" w:rsidRDefault="002D16E0" w:rsidP="00BE36D4">
            <w:pPr>
              <w:jc w:val="right"/>
            </w:pP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Day-2</w:t>
            </w:r>
          </w:p>
          <w:p w:rsidR="002D16E0" w:rsidRPr="00640C9D" w:rsidRDefault="004012E0" w:rsidP="00BE36D4">
            <w:r>
              <w:t>9.6.1</w:t>
            </w:r>
          </w:p>
        </w:tc>
        <w:tc>
          <w:tcPr>
            <w:tcW w:w="3316" w:type="pct"/>
          </w:tcPr>
          <w:p w:rsidR="002D16E0" w:rsidRDefault="00F60E51" w:rsidP="00BE36D4">
            <w:r>
              <w:t>Liquidity preference theory of rent</w:t>
            </w:r>
          </w:p>
          <w:p w:rsidR="002D16E0" w:rsidRDefault="002D16E0" w:rsidP="00BE36D4"/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Day-3</w:t>
            </w:r>
          </w:p>
          <w:p w:rsidR="002D16E0" w:rsidRPr="00873235" w:rsidRDefault="004012E0" w:rsidP="00BE36D4">
            <w:r>
              <w:t>9.7.1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F60E51" w:rsidP="00BE36D4">
            <w:r>
              <w:t>Determination of interest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Day-4</w:t>
            </w:r>
          </w:p>
          <w:p w:rsidR="002D16E0" w:rsidRDefault="004012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9.8.1</w:t>
            </w:r>
          </w:p>
        </w:tc>
        <w:tc>
          <w:tcPr>
            <w:tcW w:w="3316" w:type="pct"/>
          </w:tcPr>
          <w:p w:rsidR="002D16E0" w:rsidRDefault="00F60E51" w:rsidP="00BE36D4">
            <w:r>
              <w:t>Equilibrium rate of interest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12    </w:t>
            </w:r>
            <w:r>
              <w:rPr>
                <w:b/>
                <w:sz w:val="28"/>
                <w:szCs w:val="28"/>
              </w:rPr>
              <w:lastRenderedPageBreak/>
              <w:t>Day-5</w:t>
            </w:r>
          </w:p>
          <w:p w:rsidR="002D16E0" w:rsidRPr="004012E0" w:rsidRDefault="004012E0" w:rsidP="00BE36D4">
            <w:pPr>
              <w:rPr>
                <w:b/>
              </w:rPr>
            </w:pPr>
            <w:r>
              <w:rPr>
                <w:b/>
              </w:rPr>
              <w:t>9.9.1</w:t>
            </w:r>
          </w:p>
        </w:tc>
        <w:tc>
          <w:tcPr>
            <w:tcW w:w="3316" w:type="pct"/>
          </w:tcPr>
          <w:p w:rsidR="002D16E0" w:rsidRDefault="00F60E51" w:rsidP="00BE36D4">
            <w:r>
              <w:lastRenderedPageBreak/>
              <w:t xml:space="preserve">Liquidity trap and criticism of liquidity preference theory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Day-6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F60E51" w:rsidP="00BE36D4">
            <w:r>
              <w:t>Presentation of students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</w:t>
            </w:r>
            <w:r w:rsidR="00DE3A17">
              <w:rPr>
                <w:b/>
                <w:sz w:val="28"/>
                <w:szCs w:val="28"/>
              </w:rPr>
              <w:t>10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Day-1</w:t>
            </w:r>
          </w:p>
          <w:p w:rsidR="002D16E0" w:rsidRPr="00640C9D" w:rsidRDefault="004012E0" w:rsidP="00BE36D4">
            <w:pPr>
              <w:rPr>
                <w:b/>
              </w:rPr>
            </w:pPr>
            <w:r>
              <w:rPr>
                <w:b/>
              </w:rPr>
              <w:t>10.1.1</w:t>
            </w:r>
          </w:p>
        </w:tc>
        <w:tc>
          <w:tcPr>
            <w:tcW w:w="3316" w:type="pct"/>
          </w:tcPr>
          <w:p w:rsidR="002D16E0" w:rsidRPr="00630085" w:rsidRDefault="0081222E" w:rsidP="00BE36D4">
            <w:pPr>
              <w:rPr>
                <w:b/>
                <w:bCs/>
                <w:sz w:val="28"/>
                <w:szCs w:val="28"/>
              </w:rPr>
            </w:pPr>
            <w:r w:rsidRPr="00630085">
              <w:rPr>
                <w:b/>
                <w:bCs/>
                <w:sz w:val="28"/>
                <w:szCs w:val="28"/>
              </w:rPr>
              <w:t>Profit:</w:t>
            </w:r>
          </w:p>
          <w:p w:rsidR="0081222E" w:rsidRDefault="0081222E" w:rsidP="00BE36D4">
            <w:r w:rsidRPr="00630085">
              <w:rPr>
                <w:b/>
                <w:bCs/>
                <w:sz w:val="28"/>
                <w:szCs w:val="28"/>
              </w:rPr>
              <w:t>Its meaning and concept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Day-2</w:t>
            </w:r>
          </w:p>
          <w:p w:rsidR="002D16E0" w:rsidRPr="000B4C2A" w:rsidRDefault="004012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10.2.1</w:t>
            </w:r>
          </w:p>
        </w:tc>
        <w:tc>
          <w:tcPr>
            <w:tcW w:w="3316" w:type="pct"/>
          </w:tcPr>
          <w:p w:rsidR="002D16E0" w:rsidRDefault="00C45D5A" w:rsidP="00BE36D4">
            <w:r>
              <w:t xml:space="preserve">Gross profit and net profit </w:t>
            </w:r>
          </w:p>
          <w:p w:rsidR="002D16E0" w:rsidRDefault="002D16E0" w:rsidP="00BE36D4">
            <w:r>
              <w:t xml:space="preserve"> 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`28/3/18</w:t>
            </w:r>
          </w:p>
        </w:tc>
        <w:tc>
          <w:tcPr>
            <w:tcW w:w="896" w:type="pct"/>
          </w:tcPr>
          <w:p w:rsidR="002D16E0" w:rsidRDefault="00C73DCD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`WEEK </w:t>
            </w:r>
            <w:r w:rsidR="002D16E0">
              <w:rPr>
                <w:b/>
                <w:sz w:val="28"/>
                <w:szCs w:val="28"/>
              </w:rPr>
              <w:t>13 DAY 3</w:t>
            </w:r>
          </w:p>
          <w:p w:rsidR="00C73DCD" w:rsidRPr="00640C9D" w:rsidRDefault="00C73DCD" w:rsidP="00BE36D4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10.3.1</w:t>
            </w:r>
          </w:p>
        </w:tc>
        <w:tc>
          <w:tcPr>
            <w:tcW w:w="3316" w:type="pct"/>
          </w:tcPr>
          <w:p w:rsidR="002D16E0" w:rsidRDefault="00C45D5A" w:rsidP="00BE36D4">
            <w:r>
              <w:t>Theories of profit ;dynamic theory</w:t>
            </w:r>
          </w:p>
          <w:p w:rsidR="002D16E0" w:rsidRDefault="002D16E0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Day-4</w:t>
            </w:r>
          </w:p>
          <w:p w:rsidR="002D16E0" w:rsidRPr="00640C9D" w:rsidRDefault="00C73DCD" w:rsidP="00BE36D4">
            <w:r>
              <w:t>10.4.1</w:t>
            </w:r>
          </w:p>
        </w:tc>
        <w:tc>
          <w:tcPr>
            <w:tcW w:w="3316" w:type="pct"/>
          </w:tcPr>
          <w:p w:rsidR="002D16E0" w:rsidRDefault="00C45D5A" w:rsidP="00BE36D4">
            <w:r>
              <w:t xml:space="preserve">Crticism of dynamic theory </w:t>
            </w:r>
            <w:r w:rsidR="002D16E0">
              <w:t xml:space="preserve">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Day-5</w:t>
            </w:r>
          </w:p>
          <w:p w:rsidR="002D16E0" w:rsidRPr="00640C9D" w:rsidRDefault="00C73DCD" w:rsidP="00BE36D4">
            <w:pPr>
              <w:rPr>
                <w:b/>
              </w:rPr>
            </w:pPr>
            <w:r>
              <w:rPr>
                <w:b/>
              </w:rPr>
              <w:t>10.4.2</w:t>
            </w:r>
          </w:p>
        </w:tc>
        <w:tc>
          <w:tcPr>
            <w:tcW w:w="3316" w:type="pct"/>
          </w:tcPr>
          <w:p w:rsidR="002D16E0" w:rsidRDefault="00C45D5A" w:rsidP="00BE36D4">
            <w:r>
              <w:t xml:space="preserve">Innovation theory   and its criticism                                                                                          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31/3/18 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Day-6</w:t>
            </w:r>
          </w:p>
          <w:p w:rsidR="002D16E0" w:rsidRPr="00640C9D" w:rsidRDefault="00C73DCD" w:rsidP="00BE36D4">
            <w:pPr>
              <w:rPr>
                <w:b/>
              </w:rPr>
            </w:pPr>
            <w:r>
              <w:rPr>
                <w:b/>
              </w:rPr>
              <w:t>10.4.3</w:t>
            </w:r>
          </w:p>
        </w:tc>
        <w:tc>
          <w:tcPr>
            <w:tcW w:w="3316" w:type="pct"/>
          </w:tcPr>
          <w:p w:rsidR="002D16E0" w:rsidRDefault="00C45D5A" w:rsidP="00BE36D4">
            <w:r>
              <w:t xml:space="preserve">Risk theory of profit and its criticism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Day-1</w:t>
            </w:r>
          </w:p>
          <w:p w:rsidR="002D16E0" w:rsidRPr="00640C9D" w:rsidRDefault="00C73DCD" w:rsidP="00BE36D4">
            <w:pPr>
              <w:rPr>
                <w:b/>
              </w:rPr>
            </w:pPr>
            <w:r>
              <w:rPr>
                <w:b/>
              </w:rPr>
              <w:t>10.4.4</w:t>
            </w:r>
          </w:p>
        </w:tc>
        <w:tc>
          <w:tcPr>
            <w:tcW w:w="3316" w:type="pct"/>
          </w:tcPr>
          <w:p w:rsidR="002D16E0" w:rsidRDefault="00C45D5A" w:rsidP="00BE36D4">
            <w:r>
              <w:t xml:space="preserve">Uncertainity bearing theory of profit   and its criticism         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Day-2</w:t>
            </w:r>
          </w:p>
          <w:p w:rsidR="002D16E0" w:rsidRPr="00640C9D" w:rsidRDefault="00C73DCD" w:rsidP="00BE36D4">
            <w:pPr>
              <w:rPr>
                <w:b/>
              </w:rPr>
            </w:pPr>
            <w:r>
              <w:rPr>
                <w:b/>
              </w:rPr>
              <w:t>10.5.1</w:t>
            </w:r>
          </w:p>
        </w:tc>
        <w:tc>
          <w:tcPr>
            <w:tcW w:w="3316" w:type="pct"/>
          </w:tcPr>
          <w:p w:rsidR="002D16E0" w:rsidRDefault="00C45D5A" w:rsidP="00BE36D4">
            <w:r>
              <w:t xml:space="preserve">Nature of profit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Day-3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C45D5A" w:rsidP="00BE36D4">
            <w:r>
              <w:t>Test of unit 1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Day-4</w:t>
            </w:r>
          </w:p>
        </w:tc>
        <w:tc>
          <w:tcPr>
            <w:tcW w:w="3316" w:type="pct"/>
          </w:tcPr>
          <w:p w:rsidR="002D16E0" w:rsidRDefault="00C45D5A" w:rsidP="00BE36D4">
            <w:r>
              <w:t>Test of unit 2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Day-5</w:t>
            </w:r>
          </w:p>
        </w:tc>
        <w:tc>
          <w:tcPr>
            <w:tcW w:w="3316" w:type="pct"/>
          </w:tcPr>
          <w:p w:rsidR="002D16E0" w:rsidRDefault="00C45D5A" w:rsidP="00BE36D4">
            <w:r>
              <w:t>Test of unit 3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14    </w:t>
            </w:r>
            <w:r>
              <w:rPr>
                <w:b/>
                <w:sz w:val="28"/>
                <w:szCs w:val="28"/>
              </w:rPr>
              <w:lastRenderedPageBreak/>
              <w:t>Day-6</w:t>
            </w:r>
          </w:p>
        </w:tc>
        <w:tc>
          <w:tcPr>
            <w:tcW w:w="3316" w:type="pct"/>
          </w:tcPr>
          <w:p w:rsidR="002D16E0" w:rsidRDefault="00C45D5A" w:rsidP="00BE36D4">
            <w:r>
              <w:lastRenderedPageBreak/>
              <w:t>Test of unit 4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WEEK 15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DAY-1</w:t>
            </w:r>
          </w:p>
        </w:tc>
        <w:tc>
          <w:tcPr>
            <w:tcW w:w="3316" w:type="pct"/>
          </w:tcPr>
          <w:p w:rsidR="002D16E0" w:rsidRDefault="00C45D5A" w:rsidP="00BE36D4">
            <w:r>
              <w:t>Submission of assignments</w:t>
            </w:r>
            <w:r w:rsidR="002D16E0">
              <w:t xml:space="preserve">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DAY-2</w:t>
            </w:r>
          </w:p>
        </w:tc>
        <w:tc>
          <w:tcPr>
            <w:tcW w:w="3316" w:type="pct"/>
          </w:tcPr>
          <w:p w:rsidR="002D16E0" w:rsidRDefault="00C45D5A" w:rsidP="00BE36D4">
            <w:r>
              <w:t>Presentation of students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DAY-3</w:t>
            </w:r>
          </w:p>
        </w:tc>
        <w:tc>
          <w:tcPr>
            <w:tcW w:w="3316" w:type="pct"/>
          </w:tcPr>
          <w:p w:rsidR="002D16E0" w:rsidRDefault="00C45D5A" w:rsidP="00BE36D4">
            <w:r>
              <w:t>Presenation continues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DAY-4</w:t>
            </w:r>
          </w:p>
        </w:tc>
        <w:tc>
          <w:tcPr>
            <w:tcW w:w="3316" w:type="pct"/>
          </w:tcPr>
          <w:p w:rsidR="002D16E0" w:rsidRDefault="00C45D5A" w:rsidP="00BE36D4">
            <w:r>
              <w:t xml:space="preserve">Solving </w:t>
            </w:r>
            <w:r w:rsidR="005E43DC">
              <w:t>queries of students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DAY-5</w:t>
            </w:r>
          </w:p>
        </w:tc>
        <w:tc>
          <w:tcPr>
            <w:tcW w:w="3316" w:type="pct"/>
          </w:tcPr>
          <w:p w:rsidR="002D16E0" w:rsidRDefault="005E43DC" w:rsidP="00BE36D4">
            <w:r>
              <w:t>Solving queries of student continues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DAY-6</w:t>
            </w:r>
          </w:p>
        </w:tc>
        <w:tc>
          <w:tcPr>
            <w:tcW w:w="3316" w:type="pct"/>
          </w:tcPr>
          <w:p w:rsidR="002D16E0" w:rsidRDefault="002D16E0" w:rsidP="00BE36D4">
            <w:r>
              <w:t>Test of syllabus covered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DAY-1</w:t>
            </w:r>
          </w:p>
        </w:tc>
        <w:tc>
          <w:tcPr>
            <w:tcW w:w="3316" w:type="pct"/>
          </w:tcPr>
          <w:p w:rsidR="002D16E0" w:rsidRDefault="002D16E0" w:rsidP="00BE36D4">
            <w:r>
              <w:t xml:space="preserve">Examination guidance lecture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DAY-2</w:t>
            </w:r>
          </w:p>
        </w:tc>
        <w:tc>
          <w:tcPr>
            <w:tcW w:w="3316" w:type="pct"/>
          </w:tcPr>
          <w:p w:rsidR="002D16E0" w:rsidRDefault="002D16E0" w:rsidP="00BE36D4">
            <w:r>
              <w:t>Examination guidance lecture cont.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DAY-3</w:t>
            </w:r>
          </w:p>
        </w:tc>
        <w:tc>
          <w:tcPr>
            <w:tcW w:w="3316" w:type="pct"/>
          </w:tcPr>
          <w:p w:rsidR="002D16E0" w:rsidRDefault="002D16E0" w:rsidP="00BE36D4">
            <w:r>
              <w:t>Examination guidance lecture cont.</w:t>
            </w:r>
          </w:p>
        </w:tc>
      </w:tr>
    </w:tbl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REMARKS:____________________________________________________________________________________________</w:t>
      </w:r>
    </w:p>
    <w:p w:rsidR="003E0C8C" w:rsidRDefault="002D16E0" w:rsidP="002D16E0">
      <w:r>
        <w:rPr>
          <w:b/>
          <w:sz w:val="28"/>
          <w:szCs w:val="28"/>
        </w:rPr>
        <w:t>SIGN OF TEACHER:___________________   .                                        SIGN OF THE PRINCIPAL</w:t>
      </w:r>
    </w:p>
    <w:sectPr w:rsidR="003E0C8C" w:rsidSect="003E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532"/>
    <w:multiLevelType w:val="hybridMultilevel"/>
    <w:tmpl w:val="FBA22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D16E0"/>
    <w:rsid w:val="000853DD"/>
    <w:rsid w:val="000D66E3"/>
    <w:rsid w:val="00131B16"/>
    <w:rsid w:val="00245502"/>
    <w:rsid w:val="002D16E0"/>
    <w:rsid w:val="00396D74"/>
    <w:rsid w:val="003E0C8C"/>
    <w:rsid w:val="004012E0"/>
    <w:rsid w:val="004B7996"/>
    <w:rsid w:val="004D0ACC"/>
    <w:rsid w:val="005E43DC"/>
    <w:rsid w:val="00630085"/>
    <w:rsid w:val="006A1033"/>
    <w:rsid w:val="006E4732"/>
    <w:rsid w:val="007E778F"/>
    <w:rsid w:val="007F025A"/>
    <w:rsid w:val="0081222E"/>
    <w:rsid w:val="008A0CAF"/>
    <w:rsid w:val="00A26F2D"/>
    <w:rsid w:val="00AC41A2"/>
    <w:rsid w:val="00B21D7E"/>
    <w:rsid w:val="00B60B40"/>
    <w:rsid w:val="00BC5E36"/>
    <w:rsid w:val="00BD422F"/>
    <w:rsid w:val="00BE36D4"/>
    <w:rsid w:val="00C41F65"/>
    <w:rsid w:val="00C45D5A"/>
    <w:rsid w:val="00C73DCD"/>
    <w:rsid w:val="00CF6E09"/>
    <w:rsid w:val="00D500F3"/>
    <w:rsid w:val="00DE3A17"/>
    <w:rsid w:val="00E44375"/>
    <w:rsid w:val="00E92235"/>
    <w:rsid w:val="00F362AB"/>
    <w:rsid w:val="00F60E51"/>
    <w:rsid w:val="00F9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E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6E0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16E0"/>
    <w:pPr>
      <w:spacing w:after="0" w:line="240" w:lineRule="auto"/>
    </w:pPr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34"/>
    <w:qFormat/>
    <w:rsid w:val="002D1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Keshav</dc:creator>
  <cp:lastModifiedBy>Keshav</cp:lastModifiedBy>
  <cp:revision>453</cp:revision>
  <dcterms:created xsi:type="dcterms:W3CDTF">2017-12-21T12:49:00Z</dcterms:created>
  <dcterms:modified xsi:type="dcterms:W3CDTF">2017-12-22T02:03:00Z</dcterms:modified>
</cp:coreProperties>
</file>